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3038E3">
        <w:tc>
          <w:tcPr>
            <w:tcW w:w="812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32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23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22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2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3038E3">
        <w:tc>
          <w:tcPr>
            <w:tcW w:w="812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2" w:type="dxa"/>
            <w:shd w:val="clear" w:color="auto" w:fill="auto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23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3038E3">
        <w:tc>
          <w:tcPr>
            <w:tcW w:w="812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23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3038E3">
        <w:tc>
          <w:tcPr>
            <w:tcW w:w="812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23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3038E3">
        <w:tc>
          <w:tcPr>
            <w:tcW w:w="812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2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3038E3">
        <w:tc>
          <w:tcPr>
            <w:tcW w:w="812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2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23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3038E3">
        <w:tc>
          <w:tcPr>
            <w:tcW w:w="812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2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3038E3">
        <w:tc>
          <w:tcPr>
            <w:tcW w:w="812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2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23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3038E3">
        <w:tc>
          <w:tcPr>
            <w:tcW w:w="812" w:type="dxa"/>
          </w:tcPr>
          <w:p w14:paraId="1E3FF76C" w14:textId="4913051A" w:rsidR="00E5732F" w:rsidRPr="001521D7" w:rsidRDefault="003038E3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23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2993D35F" w:rsidR="00560D5E" w:rsidRDefault="00E5732F" w:rsidP="00981C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 oferty</w:t>
      </w: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76937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C9750EF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DC59F3E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01F4E16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5679F3B2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4667E6E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DFF3B06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103D98D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0DD2E31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DB075AF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7041F713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04"/>
        <w:gridCol w:w="4153"/>
        <w:gridCol w:w="2410"/>
        <w:gridCol w:w="1559"/>
        <w:gridCol w:w="985"/>
      </w:tblGrid>
      <w:tr w:rsidR="00E5732F" w14:paraId="2841D2E0" w14:textId="77777777" w:rsidTr="00367749">
        <w:tc>
          <w:tcPr>
            <w:tcW w:w="804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5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985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3BEE65CE" w14:textId="06B99320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59F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123822E3" w14:textId="77777777" w:rsidTr="00367749">
        <w:tc>
          <w:tcPr>
            <w:tcW w:w="804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2410" w:type="dxa"/>
          </w:tcPr>
          <w:p w14:paraId="70231D61" w14:textId="22DD8EC1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8034DC" w:rsidRPr="008034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367749">
        <w:tc>
          <w:tcPr>
            <w:tcW w:w="804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5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2410" w:type="dxa"/>
          </w:tcPr>
          <w:p w14:paraId="2AA93B39" w14:textId="366D7370" w:rsidR="00E5732F" w:rsidRPr="008034DC" w:rsidRDefault="008034DC" w:rsidP="00803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10-</w:t>
            </w:r>
            <w:r w:rsidR="00385565">
              <w:rPr>
                <w:rFonts w:ascii="Times New Roman" w:hAnsi="Times New Roman" w:cs="Times New Roman"/>
                <w:b/>
              </w:rPr>
              <w:t>3</w:t>
            </w:r>
            <w:r w:rsidRPr="008034DC">
              <w:rPr>
                <w:rFonts w:ascii="Times New Roman" w:hAnsi="Times New Roman" w:cs="Times New Roman"/>
                <w:b/>
              </w:rPr>
              <w:t>0 osób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8034DC">
              <w:rPr>
                <w:rFonts w:ascii="Times New Roman" w:hAnsi="Times New Roman" w:cs="Times New Roman"/>
                <w:b/>
              </w:rPr>
              <w:t xml:space="preserve"> 3 pkt.</w:t>
            </w:r>
          </w:p>
          <w:p w14:paraId="4548B7E3" w14:textId="60BCF712" w:rsidR="008034DC" w:rsidRDefault="00385565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5 pkt.</w:t>
            </w:r>
          </w:p>
          <w:p w14:paraId="0B73A616" w14:textId="61517158" w:rsidR="008034DC" w:rsidRPr="008034DC" w:rsidRDefault="00385565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100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79D763D2" w14:textId="7D754367" w:rsidR="008034DC" w:rsidRPr="008034DC" w:rsidRDefault="008034DC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pow. 100 osób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8034DC">
              <w:rPr>
                <w:rFonts w:ascii="Times New Roman" w:hAnsi="Times New Roman" w:cs="Times New Roman"/>
                <w:b/>
              </w:rPr>
              <w:t xml:space="preserve"> 10 pkt.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367749">
        <w:trPr>
          <w:trHeight w:val="610"/>
        </w:trPr>
        <w:tc>
          <w:tcPr>
            <w:tcW w:w="804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5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2410" w:type="dxa"/>
          </w:tcPr>
          <w:p w14:paraId="7C96A06B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075460ED" w14:textId="0110D325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59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367749">
        <w:tc>
          <w:tcPr>
            <w:tcW w:w="804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5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2410" w:type="dxa"/>
          </w:tcPr>
          <w:p w14:paraId="31154AD4" w14:textId="016531BA" w:rsidR="00E5732F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8034DC">
              <w:rPr>
                <w:rFonts w:ascii="Times New Roman" w:hAnsi="Times New Roman" w:cs="Times New Roman"/>
                <w:b/>
              </w:rPr>
              <w:t xml:space="preserve">gólnikowy opis kosztów: </w:t>
            </w:r>
            <w:r w:rsidR="00E5732F" w:rsidRPr="008034DC">
              <w:rPr>
                <w:rFonts w:ascii="Times New Roman" w:hAnsi="Times New Roman" w:cs="Times New Roman"/>
                <w:b/>
              </w:rPr>
              <w:t>0-5</w:t>
            </w:r>
            <w:r w:rsid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6ABF250C" w14:textId="046338F1" w:rsidR="008034DC" w:rsidRPr="008034DC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8034DC">
              <w:rPr>
                <w:rFonts w:ascii="Times New Roman" w:hAnsi="Times New Roman" w:cs="Times New Roman"/>
                <w:b/>
              </w:rPr>
              <w:t xml:space="preserve">zczegółowy opis kosztów: 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8034DC">
              <w:rPr>
                <w:rFonts w:ascii="Times New Roman" w:hAnsi="Times New Roman" w:cs="Times New Roman"/>
                <w:b/>
              </w:rPr>
              <w:t>-10 pkt.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367749">
        <w:tc>
          <w:tcPr>
            <w:tcW w:w="804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5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2410" w:type="dxa"/>
          </w:tcPr>
          <w:p w14:paraId="07B9C01D" w14:textId="19833FCC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9935257" w14:textId="77777777" w:rsidTr="008034DC">
        <w:tc>
          <w:tcPr>
            <w:tcW w:w="804" w:type="dxa"/>
            <w:shd w:val="clear" w:color="auto" w:fill="C5E0B3" w:themeFill="accent6" w:themeFillTint="66"/>
          </w:tcPr>
          <w:p w14:paraId="4CACFC1D" w14:textId="1FC85B9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2350B097" w14:textId="72EC614E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udziału wkładu rzeczowego, osobowego, w tym świadczeń wolontariuszy i pracy społecznej członków, w tym: </w:t>
            </w:r>
            <w:r w:rsidR="008611C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367749">
        <w:tc>
          <w:tcPr>
            <w:tcW w:w="804" w:type="dxa"/>
          </w:tcPr>
          <w:p w14:paraId="53CACA5E" w14:textId="2C61401A" w:rsidR="00E5732F" w:rsidRPr="00813853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25C24E2B" w14:textId="60CC402D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 xml:space="preserve">(sprzęt, 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infrastruktura, materiały do zajęć, również wkład merytoryczny: karty pracy, scenariusze,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akcesoria,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itp.) </w:t>
            </w:r>
          </w:p>
        </w:tc>
        <w:tc>
          <w:tcPr>
            <w:tcW w:w="2410" w:type="dxa"/>
          </w:tcPr>
          <w:p w14:paraId="2A3D8F2E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7570A120" w14:textId="77777777" w:rsidTr="00367749">
        <w:tc>
          <w:tcPr>
            <w:tcW w:w="804" w:type="dxa"/>
          </w:tcPr>
          <w:p w14:paraId="110E5401" w14:textId="513F23E6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53" w:type="dxa"/>
          </w:tcPr>
          <w:p w14:paraId="6DB95213" w14:textId="4D238BF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posiadany wkład osobowy </w:t>
            </w:r>
          </w:p>
        </w:tc>
        <w:tc>
          <w:tcPr>
            <w:tcW w:w="2410" w:type="dxa"/>
          </w:tcPr>
          <w:p w14:paraId="798E8714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6BE104E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3286B8E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49" w:rsidRPr="00C93D16" w14:paraId="62111341" w14:textId="77777777" w:rsidTr="00367749">
        <w:tc>
          <w:tcPr>
            <w:tcW w:w="804" w:type="dxa"/>
          </w:tcPr>
          <w:p w14:paraId="66DB7A9C" w14:textId="40CF9A84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53" w:type="dxa"/>
          </w:tcPr>
          <w:p w14:paraId="0CFBAD7C" w14:textId="53F9DD71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wolontariuszy </w:t>
            </w:r>
            <w:r w:rsidR="008611CC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członków wnioskodawcy</w:t>
            </w:r>
          </w:p>
        </w:tc>
        <w:tc>
          <w:tcPr>
            <w:tcW w:w="2410" w:type="dxa"/>
          </w:tcPr>
          <w:p w14:paraId="2E3B2D5D" w14:textId="34C8D04B" w:rsidR="00367749" w:rsidRPr="008034DC" w:rsidRDefault="00367749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</w:t>
            </w:r>
            <w:r w:rsidR="008611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2F480EEB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A7127CE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367749">
        <w:tc>
          <w:tcPr>
            <w:tcW w:w="804" w:type="dxa"/>
          </w:tcPr>
          <w:p w14:paraId="5DB2A476" w14:textId="37BAC3E7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2410" w:type="dxa"/>
          </w:tcPr>
          <w:p w14:paraId="50751E84" w14:textId="53A08932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36774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8034DC">
        <w:tc>
          <w:tcPr>
            <w:tcW w:w="804" w:type="dxa"/>
            <w:shd w:val="clear" w:color="auto" w:fill="C5E0B3" w:themeFill="accent6" w:themeFillTint="66"/>
          </w:tcPr>
          <w:p w14:paraId="7CE24AB2" w14:textId="32784465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10589B75" w14:textId="11468A28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10 punktów</w:t>
            </w:r>
          </w:p>
        </w:tc>
      </w:tr>
      <w:tr w:rsidR="00E5732F" w14:paraId="3FA8A2DA" w14:textId="77777777" w:rsidTr="00367749">
        <w:tc>
          <w:tcPr>
            <w:tcW w:w="804" w:type="dxa"/>
          </w:tcPr>
          <w:p w14:paraId="58B0FCAE" w14:textId="3F360708" w:rsidR="00E5732F" w:rsidRPr="00CB3D87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2410" w:type="dxa"/>
          </w:tcPr>
          <w:p w14:paraId="11B5EA23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367749">
        <w:tc>
          <w:tcPr>
            <w:tcW w:w="804" w:type="dxa"/>
          </w:tcPr>
          <w:p w14:paraId="437C6900" w14:textId="41C7D5E3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5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2410" w:type="dxa"/>
          </w:tcPr>
          <w:p w14:paraId="03F0D367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367749">
        <w:tc>
          <w:tcPr>
            <w:tcW w:w="7367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3E40D922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8611C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14:paraId="071CEE17" w14:textId="0E1BB714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8611C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44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0128EB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B032F7D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3E8A9E0C" w14:textId="77777777" w:rsidR="00B106E8" w:rsidRDefault="00B106E8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00DEC1E" w14:textId="77777777" w:rsidR="00B106E8" w:rsidRDefault="00B106E8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5F170A20" w14:textId="77777777" w:rsidR="00B106E8" w:rsidRDefault="00B106E8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4D1D9576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III: PODPIS OCENIAJĄC</w:t>
      </w:r>
      <w:r w:rsidR="001D6E4C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075E8A51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981C5C">
        <w:trPr>
          <w:trHeight w:val="410"/>
        </w:trPr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2387F" w14:textId="77777777" w:rsidR="00B81315" w:rsidRDefault="00B81315" w:rsidP="00E5732F">
      <w:pPr>
        <w:spacing w:after="0" w:line="240" w:lineRule="auto"/>
      </w:pPr>
    </w:p>
    <w:sectPr w:rsidR="00B81315" w:rsidSect="009528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0C540A"/>
    <w:rsid w:val="001D6E4C"/>
    <w:rsid w:val="002159F5"/>
    <w:rsid w:val="00251C3A"/>
    <w:rsid w:val="00263711"/>
    <w:rsid w:val="002B1CF1"/>
    <w:rsid w:val="002E7A9C"/>
    <w:rsid w:val="003038E3"/>
    <w:rsid w:val="00355385"/>
    <w:rsid w:val="00367749"/>
    <w:rsid w:val="00385565"/>
    <w:rsid w:val="003A1F43"/>
    <w:rsid w:val="0040265A"/>
    <w:rsid w:val="004A5DC3"/>
    <w:rsid w:val="00554E6F"/>
    <w:rsid w:val="00560D5E"/>
    <w:rsid w:val="00657CCB"/>
    <w:rsid w:val="006D360B"/>
    <w:rsid w:val="00723B1E"/>
    <w:rsid w:val="00726BD3"/>
    <w:rsid w:val="007D7FEF"/>
    <w:rsid w:val="008034DC"/>
    <w:rsid w:val="008611CC"/>
    <w:rsid w:val="009528C1"/>
    <w:rsid w:val="009726C1"/>
    <w:rsid w:val="00981C5C"/>
    <w:rsid w:val="009D3848"/>
    <w:rsid w:val="009E3E92"/>
    <w:rsid w:val="00AB447D"/>
    <w:rsid w:val="00B106E8"/>
    <w:rsid w:val="00B81315"/>
    <w:rsid w:val="00DD6A73"/>
    <w:rsid w:val="00E5732F"/>
    <w:rsid w:val="00F004CF"/>
    <w:rsid w:val="00FB6F59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kstrach</cp:lastModifiedBy>
  <cp:revision>13</cp:revision>
  <cp:lastPrinted>2023-02-14T08:21:00Z</cp:lastPrinted>
  <dcterms:created xsi:type="dcterms:W3CDTF">2022-04-06T11:39:00Z</dcterms:created>
  <dcterms:modified xsi:type="dcterms:W3CDTF">2024-03-27T11:53:00Z</dcterms:modified>
</cp:coreProperties>
</file>